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6BE" w:rsidRPr="00C851BD" w:rsidRDefault="00C41B2E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851BD">
        <w:rPr>
          <w:rFonts w:asciiTheme="minorHAnsi" w:hAnsiTheme="minorHAnsi" w:cstheme="minorHAnsi"/>
          <w:b/>
          <w:bCs/>
          <w:sz w:val="22"/>
          <w:szCs w:val="22"/>
          <w:u w:val="single"/>
        </w:rPr>
        <w:t>Allegato 4</w:t>
      </w:r>
    </w:p>
    <w:p w:rsidR="00A356BE" w:rsidRPr="007126F2" w:rsidRDefault="00127BF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>DICHIARAZIONE PERSONALE CUMULATIVA</w:t>
      </w:r>
    </w:p>
    <w:p w:rsidR="00A356BE" w:rsidRPr="007126F2" w:rsidRDefault="00A356BE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C851BD" w:rsidRPr="007126F2" w:rsidRDefault="005E1CC6" w:rsidP="00C851B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7126F2">
        <w:rPr>
          <w:rFonts w:asciiTheme="minorHAnsi" w:hAnsiTheme="minorHAnsi" w:cstheme="minorHAnsi"/>
        </w:rPr>
        <w:t>AL DIRIGENTE SCOLASTICO</w:t>
      </w:r>
      <w:r w:rsidR="00C851BD" w:rsidRPr="007126F2">
        <w:rPr>
          <w:rFonts w:asciiTheme="minorHAnsi" w:hAnsiTheme="minorHAnsi" w:cstheme="minorHAnsi"/>
        </w:rPr>
        <w:t xml:space="preserve"> </w:t>
      </w:r>
    </w:p>
    <w:p w:rsidR="00C851BD" w:rsidRPr="007126F2" w:rsidRDefault="00D55A25" w:rsidP="00C851BD">
      <w:pPr>
        <w:spacing w:after="0" w:line="240" w:lineRule="auto"/>
        <w:jc w:val="right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dell</w:t>
      </w:r>
      <w:r w:rsidR="00C851BD" w:rsidRPr="007126F2">
        <w:rPr>
          <w:rFonts w:asciiTheme="minorHAnsi" w:hAnsiTheme="minorHAnsi" w:cstheme="minorHAnsi"/>
        </w:rPr>
        <w:t>’ ISTITUTO</w:t>
      </w:r>
      <w:proofErr w:type="gramEnd"/>
      <w:r w:rsidR="00C851BD" w:rsidRPr="007126F2">
        <w:rPr>
          <w:rFonts w:asciiTheme="minorHAnsi" w:hAnsiTheme="minorHAnsi" w:cstheme="minorHAnsi"/>
        </w:rPr>
        <w:t xml:space="preserve"> COMPRENSIVO </w:t>
      </w:r>
    </w:p>
    <w:p w:rsidR="00C851BD" w:rsidRDefault="00D55A25" w:rsidP="00C851BD">
      <w:pPr>
        <w:spacing w:after="0" w:line="240" w:lineRule="auto"/>
        <w:jc w:val="right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</w:rPr>
        <w:t xml:space="preserve"> CROSIA</w:t>
      </w:r>
    </w:p>
    <w:p w:rsidR="00D55A25" w:rsidRPr="007126F2" w:rsidRDefault="00D55A25" w:rsidP="00C851BD">
      <w:pPr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==========================</w:t>
      </w:r>
    </w:p>
    <w:p w:rsidR="00C851BD" w:rsidRPr="007126F2" w:rsidRDefault="00C851BD" w:rsidP="00C851BD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A356BE" w:rsidRPr="007126F2" w:rsidRDefault="00A356BE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A356BE" w:rsidRPr="007126F2" w:rsidRDefault="00A356B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___l___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 __ ______________________________________ nato a </w:t>
      </w:r>
      <w:r w:rsidR="007126F2">
        <w:rPr>
          <w:rFonts w:asciiTheme="minorHAnsi" w:hAnsiTheme="minorHAnsi" w:cstheme="minorHAnsi"/>
          <w:sz w:val="22"/>
          <w:szCs w:val="22"/>
        </w:rPr>
        <w:t>_________________________</w:t>
      </w:r>
      <w:r w:rsidRPr="007126F2">
        <w:rPr>
          <w:rFonts w:asciiTheme="minorHAnsi" w:hAnsiTheme="minorHAnsi" w:cstheme="minorHAnsi"/>
          <w:sz w:val="22"/>
          <w:szCs w:val="22"/>
        </w:rPr>
        <w:t xml:space="preserve">          il ______________,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residente  in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_____________________________ via _______________________, in servizio con contratto a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t.i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>. presso codesta istituzione scolastica in qualità di _______________________________________ ai fini dell’attribuzione del punteggio relativamente alla graduatoria interna di istituto per l’individuazione di eventuali soprannum</w:t>
      </w:r>
      <w:r w:rsidR="006A6C94">
        <w:rPr>
          <w:rFonts w:asciiTheme="minorHAnsi" w:hAnsiTheme="minorHAnsi" w:cstheme="minorHAnsi"/>
          <w:sz w:val="22"/>
          <w:szCs w:val="22"/>
        </w:rPr>
        <w:t>erari per l’anno scolastico 2021/22</w:t>
      </w:r>
      <w:bookmarkStart w:id="0" w:name="_GoBack"/>
      <w:bookmarkEnd w:id="0"/>
      <w:r w:rsidRPr="007126F2">
        <w:rPr>
          <w:rFonts w:asciiTheme="minorHAnsi" w:hAnsiTheme="minorHAnsi" w:cstheme="minorHAnsi"/>
          <w:sz w:val="22"/>
          <w:szCs w:val="22"/>
        </w:rPr>
        <w:t>,</w:t>
      </w:r>
    </w:p>
    <w:p w:rsidR="00A356BE" w:rsidRPr="007126F2" w:rsidRDefault="00C41B2E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:rsidR="00A356BE" w:rsidRPr="007126F2" w:rsidRDefault="007704E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s</w:t>
      </w:r>
      <w:r w:rsidR="00C41B2E" w:rsidRPr="007126F2">
        <w:rPr>
          <w:rFonts w:asciiTheme="minorHAnsi" w:hAnsiTheme="minorHAnsi" w:cstheme="minorHAnsi"/>
          <w:sz w:val="22"/>
          <w:szCs w:val="22"/>
        </w:rPr>
        <w:t>otto</w:t>
      </w:r>
      <w:proofErr w:type="gramEnd"/>
      <w:r w:rsidR="00C41B2E" w:rsidRPr="007126F2">
        <w:rPr>
          <w:rFonts w:asciiTheme="minorHAnsi" w:hAnsiTheme="minorHAnsi" w:cstheme="minorHAnsi"/>
          <w:sz w:val="22"/>
          <w:szCs w:val="22"/>
        </w:rPr>
        <w:t xml:space="preserve"> la propria personale responsabilità ai sensi del D.P.R. 28.12.2000 n° 445, come integrato dall’art.15 L.n.3/2003 e modificato dall’art. 15 L. n.</w:t>
      </w:r>
      <w:r w:rsidRPr="007126F2">
        <w:rPr>
          <w:rFonts w:asciiTheme="minorHAnsi" w:hAnsiTheme="minorHAnsi" w:cstheme="minorHAnsi"/>
          <w:sz w:val="22"/>
          <w:szCs w:val="22"/>
        </w:rPr>
        <w:t xml:space="preserve"> 183/2011,</w:t>
      </w:r>
      <w:r w:rsidR="00C41B2E" w:rsidRPr="007126F2">
        <w:rPr>
          <w:rFonts w:asciiTheme="minorHAnsi" w:hAnsiTheme="minorHAnsi" w:cstheme="minorHAnsi"/>
          <w:sz w:val="22"/>
          <w:szCs w:val="22"/>
        </w:rPr>
        <w:t xml:space="preserve"> quanto segue: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>(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>Barrare le caselle e compilare le sezioni che interessano</w:t>
      </w:r>
      <w:r w:rsidRPr="007126F2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[_]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>per il ricongiungimento ai genitori o ai figli per i non coniugati o in caso di separazione o divorzio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essere figli… di ________________________    </w:t>
      </w:r>
      <w:r w:rsidRPr="007126F2">
        <w:rPr>
          <w:rFonts w:asciiTheme="minorHAnsi" w:hAnsiTheme="minorHAnsi" w:cstheme="minorHAnsi"/>
          <w:i/>
          <w:sz w:val="22"/>
          <w:szCs w:val="22"/>
        </w:rPr>
        <w:t xml:space="preserve">(oppure) </w:t>
      </w:r>
      <w:r w:rsidRPr="007126F2">
        <w:rPr>
          <w:rFonts w:asciiTheme="minorHAnsi" w:hAnsiTheme="minorHAnsi" w:cstheme="minorHAnsi"/>
          <w:sz w:val="22"/>
          <w:szCs w:val="22"/>
        </w:rPr>
        <w:t>genitore di_______________________________ residente nel Comune di _______________________ (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. ___) via/pz ______________________ con cui intende ricongiungersi.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essere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divorziat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…. Con sentenza del Tribunale di __________________________in data_______________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essere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separat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…. Consensualmente o legalmente con atto del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Trib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. Di ______________in data__________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[_]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per il ricongiungimento al coniuge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essere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coniugat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>… con __________________________  residente nel Comune di ____________________________ (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.___) via/pz ___________________________ n° ___ dal _____________________ con cui intende ricongiungersi.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[_]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per documentare l'esistenza dei figli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essere genitore dei seguenti figli residenti nel Comune di__________________________ (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.____)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___________________________________________________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….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il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___________________________________________________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….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il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___________________________________________________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….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il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maggiorenne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affetto da infermità o difetto fisico o mentale causa di inidoneità permanente ed assoluta a  proficuo lavoro.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[_]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per l'assistenza di figli, coniuge, genitore da ricoverare in istituto di cura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 __________________________________ che con lo scrivente ha il rapporto di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parentela  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>________________  può essere assistito soltanto nel Comune di ________________________ in quanto nella sede di titolarità non esiste un istituto di cura nel quale il medesimo possa essere assistito .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Superamento di concorso ordinario di grado pari o superiore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aver superato un pubblico concorso per titoli ed esami del Personale Docente per la scuola _________________  bandito dal ___________________________ ai sensi d…. ___________________________ per la classe di concorso/posto_________________________________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lastRenderedPageBreak/>
        <w:t xml:space="preserve">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Personale trasferito d'ufficio nel quinquennio precedente che chiede la continuità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essere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stat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…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trasferit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… d'ufficio da___________________________________________  (scuola dalla quale si è stati trasferiti d'ufficio nell'ultimo quinquennio)  nell'anno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scolastico_____________e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 di aver richiesto la medesima sede nelle domande di trasferimento negli  anni scolastici successivi.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Docenti utilizzati in altra classe di </w:t>
      </w:r>
      <w:proofErr w:type="spell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conc</w:t>
      </w:r>
      <w:proofErr w:type="spell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proofErr w:type="gram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per</w:t>
      </w:r>
      <w:proofErr w:type="gram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la quale sono abilitati e per la quale chiedono il </w:t>
      </w:r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passaggio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essere stato utilizzato negli anni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scol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. _________________          presso___________________________________ ___________ nella classe di concorso_________________________________ e di richiedere il passaggio per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la  medesima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classe_______________________ il_____________________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 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Partecipazione agli Esami di Stato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aver partecipato ai nuovi Esami di Stato negli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 presso ______________________ in qualità di ___________________________________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 presso ______________________ in qualità di __________________________________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 presso ______________________ in qualità di __________________________________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 presso ______________________ in qualità di ___________________________________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Corsi di specializzazione/perfezionamento/laurea/dottorato di ricerca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di essere in possesso del seguente diploma di specializzazione e/o perfezionamento: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_________________________ conseguito il ________ ai sensi ________ durata _____ presso _________________ con il superamento di n. _____ esami specifici per ogni materia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del  corso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dei singoli anni e di un esame finale.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[ ]di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essere in possesso del seguente diploma universitario ________________________________________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conseguito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il __________________ presso _______________________________________________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di essere in possesso del titolo di Dottorato di Ricerca ________________________________________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conseguito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il___________________ presso________________________________________________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Specializzazione sul sostegno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aver conseguito il titolo di specializzazione monovalente (udito-vista- psicofisici ), polivalente per  l’insegnamento su posti di sostegno nella scuola ______________________________ conseguito il ___________________presso ______________________________________________ ai  sensi 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Dichiarazione di frequenza corso di aggiornamento/formazione linguistica e glottodidattica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aver frequentato il corso di _______________________________________________________ presso _______________________________________ dal ____________ al _____________;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Ai fini dell’assegnazione dei 10 punti aggiuntivi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О </w:t>
      </w:r>
      <w:r w:rsidRPr="007126F2">
        <w:rPr>
          <w:rFonts w:asciiTheme="minorHAnsi" w:hAnsiTheme="minorHAnsi" w:cstheme="minorHAnsi"/>
          <w:sz w:val="22"/>
          <w:szCs w:val="22"/>
        </w:rPr>
        <w:t xml:space="preserve">di non aver presentato domanda di trasferimento, di passaggio di cattedra e/o di ruolo in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ambito  provinciale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per il triennio ( </w:t>
      </w:r>
      <w:proofErr w:type="spell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a.s.</w:t>
      </w:r>
      <w:proofErr w:type="spell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___________ </w:t>
      </w:r>
      <w:proofErr w:type="spell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a.s.</w:t>
      </w:r>
      <w:proofErr w:type="spell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_________ </w:t>
      </w:r>
      <w:proofErr w:type="spell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a.s.</w:t>
      </w:r>
      <w:proofErr w:type="spell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________ ) </w:t>
      </w:r>
      <w:r w:rsidRPr="007126F2">
        <w:rPr>
          <w:rFonts w:asciiTheme="minorHAnsi" w:hAnsiTheme="minorHAnsi" w:cstheme="minorHAnsi"/>
          <w:sz w:val="22"/>
          <w:szCs w:val="22"/>
        </w:rPr>
        <w:t xml:space="preserve">a  partire dalle operazioni di mobilità per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l’a.s.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 2000/01 e fino alla mobilità per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l’a.s.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 2007/08 oppure, pur  avendola presentata, di averla revocata nei termini previsti dalle annuali OO.MM.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che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disciplinano le  modalità applicative dei contratti sulla mobilità per i seguenti anni scolastici;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О </w:t>
      </w:r>
      <w:r w:rsidRPr="007126F2">
        <w:rPr>
          <w:rFonts w:asciiTheme="minorHAnsi" w:hAnsiTheme="minorHAnsi" w:cstheme="minorHAnsi"/>
          <w:sz w:val="22"/>
          <w:szCs w:val="22"/>
        </w:rPr>
        <w:t xml:space="preserve">di aver presentato domanda solo ai fini del rientro nella scuola di precedente titolarità perché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trasferito  d’ufficio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in quanto soprannumerario;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О </w:t>
      </w:r>
      <w:r w:rsidRPr="007126F2">
        <w:rPr>
          <w:rFonts w:asciiTheme="minorHAnsi" w:hAnsiTheme="minorHAnsi" w:cstheme="minorHAnsi"/>
          <w:sz w:val="22"/>
          <w:szCs w:val="22"/>
        </w:rPr>
        <w:t xml:space="preserve">di aver maturato il punteggio aggiuntivo nell’anno scolastico _________ e di averne diritto a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tutt’oggi  in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quanto non utilizzato per trasferimento provinciale od assegnazione provvisoria.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Ai fini dell’assegnazione del punteggio CLIL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Cs/>
          <w:sz w:val="22"/>
          <w:szCs w:val="22"/>
        </w:rPr>
        <w:lastRenderedPageBreak/>
        <w:t>Di essere in possesso di CERTIFICAZIONE CLIL (Livello C1 QCER), conseguita il _________ presso</w:t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  <w:t>________________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Cs/>
          <w:sz w:val="22"/>
          <w:szCs w:val="22"/>
        </w:rPr>
        <w:t>Di essere in possesso di ATTESTATO CLIL (Livello B2 QCER), conseguita il _________ presso</w:t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  <w:t>___________________</w:t>
      </w:r>
    </w:p>
    <w:p w:rsidR="00A356BE" w:rsidRPr="007126F2" w:rsidRDefault="00A356BE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356BE" w:rsidRPr="007126F2" w:rsidRDefault="00A356BE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DATA __________________ </w:t>
      </w:r>
    </w:p>
    <w:p w:rsidR="00A356BE" w:rsidRDefault="00C41B2E">
      <w:pPr>
        <w:jc w:val="right"/>
      </w:pPr>
      <w:r w:rsidRPr="007126F2">
        <w:rPr>
          <w:rFonts w:asciiTheme="minorHAnsi" w:hAnsiTheme="minorHAnsi" w:cstheme="minorHAnsi"/>
          <w:b/>
          <w:bCs/>
        </w:rPr>
        <w:t>FIRMA _________________________</w:t>
      </w:r>
      <w:r w:rsidRPr="00C851BD">
        <w:rPr>
          <w:rFonts w:asciiTheme="minorHAnsi" w:hAnsiTheme="minorHAnsi" w:cstheme="minorHAnsi"/>
          <w:b/>
          <w:bCs/>
        </w:rPr>
        <w:t>_</w:t>
      </w:r>
      <w:r>
        <w:rPr>
          <w:rFonts w:ascii="Times New Roman" w:hAnsi="Times New Roman"/>
          <w:b/>
          <w:bCs/>
        </w:rPr>
        <w:t>__</w:t>
      </w:r>
    </w:p>
    <w:sectPr w:rsidR="00A356B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BE"/>
    <w:rsid w:val="00127BF2"/>
    <w:rsid w:val="005E1CC6"/>
    <w:rsid w:val="006A6C94"/>
    <w:rsid w:val="007126F2"/>
    <w:rsid w:val="007704E1"/>
    <w:rsid w:val="00A356BE"/>
    <w:rsid w:val="00C41B2E"/>
    <w:rsid w:val="00C851BD"/>
    <w:rsid w:val="00CF4279"/>
    <w:rsid w:val="00D55A25"/>
    <w:rsid w:val="00DD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BA989-9333-4BD8-BC76-AC6753F9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Dirigente</cp:lastModifiedBy>
  <cp:revision>4</cp:revision>
  <cp:lastPrinted>2018-03-21T08:10:00Z</cp:lastPrinted>
  <dcterms:created xsi:type="dcterms:W3CDTF">2021-03-19T09:10:00Z</dcterms:created>
  <dcterms:modified xsi:type="dcterms:W3CDTF">2021-03-30T09:08:00Z</dcterms:modified>
</cp:coreProperties>
</file>